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0E51" w14:textId="79DE0A61" w:rsidR="00F1478B" w:rsidRPr="006C67B2" w:rsidRDefault="00FB3EEC" w:rsidP="006C67B2">
      <w:pPr>
        <w:pStyle w:val="Title"/>
        <w:spacing w:before="200"/>
        <w:rPr>
          <w:sz w:val="48"/>
          <w:szCs w:val="48"/>
        </w:rPr>
      </w:pPr>
      <w:r>
        <w:rPr>
          <w:sz w:val="48"/>
          <w:szCs w:val="48"/>
        </w:rPr>
        <w:t>Early Stage</w:t>
      </w:r>
      <w:r w:rsidR="006933C6" w:rsidRPr="006C67B2">
        <w:rPr>
          <w:sz w:val="48"/>
          <w:szCs w:val="48"/>
        </w:rPr>
        <w:t xml:space="preserve"> </w:t>
      </w:r>
      <w:r w:rsidR="00B557F9">
        <w:rPr>
          <w:sz w:val="48"/>
          <w:szCs w:val="48"/>
        </w:rPr>
        <w:t>Research Award</w:t>
      </w:r>
      <w:r w:rsidR="00B557F9" w:rsidRPr="007C6F6E">
        <w:rPr>
          <w:sz w:val="48"/>
          <w:szCs w:val="48"/>
        </w:rPr>
        <w:t xml:space="preserve"> </w:t>
      </w:r>
      <w:r w:rsidR="00612269" w:rsidRPr="006C67B2">
        <w:rPr>
          <w:sz w:val="48"/>
          <w:szCs w:val="48"/>
        </w:rPr>
        <w:t>Application Form</w:t>
      </w:r>
    </w:p>
    <w:p w14:paraId="08650E8C" w14:textId="43F44A7C" w:rsidR="00CC4958" w:rsidRPr="00F3687F" w:rsidRDefault="00CC4958" w:rsidP="00F3687F">
      <w:pPr>
        <w:rPr>
          <w:u w:val="single"/>
        </w:rPr>
      </w:pPr>
      <w:r>
        <w:t xml:space="preserve">Please read the </w:t>
      </w:r>
      <w:r w:rsidR="00FB3EEC">
        <w:rPr>
          <w:u w:val="single"/>
        </w:rPr>
        <w:t>Early Stage</w:t>
      </w:r>
      <w:r w:rsidR="00F3687F" w:rsidRPr="00F3687F">
        <w:rPr>
          <w:u w:val="single"/>
        </w:rPr>
        <w:t xml:space="preserve"> </w:t>
      </w:r>
      <w:r w:rsidR="00B557F9">
        <w:rPr>
          <w:u w:val="single"/>
        </w:rPr>
        <w:t>Research Award</w:t>
      </w:r>
      <w:r w:rsidR="00F3687F" w:rsidRPr="00F3687F">
        <w:rPr>
          <w:u w:val="single"/>
        </w:rPr>
        <w:t xml:space="preserve"> Guidelines</w:t>
      </w:r>
      <w:r w:rsidR="00F3687F">
        <w:t>.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409"/>
        <w:gridCol w:w="426"/>
        <w:gridCol w:w="1983"/>
        <w:gridCol w:w="1985"/>
        <w:gridCol w:w="424"/>
        <w:gridCol w:w="2411"/>
      </w:tblGrid>
      <w:tr w:rsidR="005D2F67" w:rsidRPr="00064B15" w14:paraId="3877FF28" w14:textId="77777777" w:rsidTr="006C67B2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7EBD186" w14:textId="77777777" w:rsidR="005D2F67" w:rsidRPr="00064B15" w:rsidRDefault="005D2F67" w:rsidP="00064B15">
            <w:pPr>
              <w:spacing w:after="0" w:line="240" w:lineRule="auto"/>
              <w:rPr>
                <w:b/>
              </w:rPr>
            </w:pPr>
            <w:r w:rsidRPr="00064B15">
              <w:rPr>
                <w:b/>
              </w:rPr>
              <w:t>Name of applicant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1D228" w14:textId="77777777" w:rsidR="005D2F67" w:rsidRPr="00064B15" w:rsidRDefault="005D2F67" w:rsidP="00064B15">
            <w:pPr>
              <w:spacing w:after="0" w:line="240" w:lineRule="auto"/>
            </w:pPr>
          </w:p>
        </w:tc>
      </w:tr>
      <w:tr w:rsidR="005D2F67" w:rsidRPr="00064B15" w14:paraId="0591E03C" w14:textId="77777777" w:rsidTr="006C67B2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E8464F7" w14:textId="77777777" w:rsidR="005D2F67" w:rsidRPr="00064B15" w:rsidRDefault="005D2F67" w:rsidP="00064B15">
            <w:pPr>
              <w:spacing w:after="0" w:line="240" w:lineRule="auto"/>
              <w:rPr>
                <w:b/>
              </w:rPr>
            </w:pPr>
            <w:r w:rsidRPr="00064B15">
              <w:rPr>
                <w:b/>
              </w:rPr>
              <w:t>IAPM membership number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243DA" w14:textId="77777777" w:rsidR="005D2F67" w:rsidRPr="00064B15" w:rsidRDefault="005D2F67" w:rsidP="00064B15">
            <w:pPr>
              <w:spacing w:after="0" w:line="240" w:lineRule="auto"/>
            </w:pPr>
          </w:p>
        </w:tc>
      </w:tr>
      <w:tr w:rsidR="005D2F67" w:rsidRPr="00064B15" w14:paraId="660A1B21" w14:textId="77777777" w:rsidTr="006C67B2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8540FB3" w14:textId="77777777" w:rsidR="005D2F67" w:rsidRPr="00064B15" w:rsidRDefault="000F1CBF" w:rsidP="00064B15">
            <w:pPr>
              <w:spacing w:after="0" w:line="240" w:lineRule="auto"/>
              <w:rPr>
                <w:b/>
              </w:rPr>
            </w:pPr>
            <w:r w:rsidRPr="00064B15">
              <w:rPr>
                <w:b/>
              </w:rPr>
              <w:t>Institution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B1ED1" w14:textId="77777777" w:rsidR="005D2F67" w:rsidRPr="00064B15" w:rsidRDefault="005D2F67" w:rsidP="00064B15">
            <w:pPr>
              <w:spacing w:after="0" w:line="240" w:lineRule="auto"/>
            </w:pPr>
          </w:p>
        </w:tc>
      </w:tr>
      <w:tr w:rsidR="005D2F67" w:rsidRPr="00064B15" w14:paraId="230FDDC7" w14:textId="77777777" w:rsidTr="006C67B2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CBFADB6" w14:textId="77777777" w:rsidR="005D2F67" w:rsidRPr="00064B15" w:rsidRDefault="005D2F67" w:rsidP="00064B15">
            <w:pPr>
              <w:spacing w:after="0" w:line="240" w:lineRule="auto"/>
              <w:rPr>
                <w:b/>
              </w:rPr>
            </w:pPr>
            <w:r w:rsidRPr="00064B15">
              <w:rPr>
                <w:b/>
              </w:rPr>
              <w:t>Telephone number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7E819" w14:textId="77777777" w:rsidR="005D2F67" w:rsidRPr="00064B15" w:rsidRDefault="005D2F67" w:rsidP="00064B15">
            <w:pPr>
              <w:spacing w:after="0" w:line="240" w:lineRule="auto"/>
            </w:pPr>
          </w:p>
        </w:tc>
      </w:tr>
      <w:tr w:rsidR="005D2F67" w:rsidRPr="00064B15" w14:paraId="5533D7B1" w14:textId="77777777" w:rsidTr="006C67B2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32BBD4D7" w14:textId="77777777" w:rsidR="005D2F67" w:rsidRPr="00064B15" w:rsidRDefault="005D2F67" w:rsidP="00064B15">
            <w:pPr>
              <w:spacing w:after="0" w:line="240" w:lineRule="auto"/>
              <w:rPr>
                <w:b/>
              </w:rPr>
            </w:pPr>
            <w:r w:rsidRPr="00064B15">
              <w:rPr>
                <w:b/>
              </w:rPr>
              <w:t>Email address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102C3" w14:textId="77777777" w:rsidR="005D2F67" w:rsidRPr="00064B15" w:rsidRDefault="005D2F67" w:rsidP="00064B15">
            <w:pPr>
              <w:spacing w:after="0" w:line="240" w:lineRule="auto"/>
            </w:pPr>
          </w:p>
        </w:tc>
      </w:tr>
      <w:tr w:rsidR="000F1CBF" w:rsidRPr="00064B15" w14:paraId="67E34528" w14:textId="77777777" w:rsidTr="006C67B2">
        <w:trPr>
          <w:trHeight w:val="567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40E68E06" w14:textId="77777777" w:rsidR="000F1CBF" w:rsidRPr="00064B15" w:rsidRDefault="000F1CBF" w:rsidP="00064B15">
            <w:pPr>
              <w:spacing w:after="0" w:line="240" w:lineRule="auto"/>
              <w:rPr>
                <w:b/>
              </w:rPr>
            </w:pPr>
            <w:r w:rsidRPr="00064B15">
              <w:rPr>
                <w:b/>
              </w:rPr>
              <w:t>Project title</w:t>
            </w:r>
          </w:p>
        </w:tc>
      </w:tr>
      <w:tr w:rsidR="000F1CBF" w:rsidRPr="00064B15" w14:paraId="18ACB667" w14:textId="77777777" w:rsidTr="006C67B2">
        <w:trPr>
          <w:trHeight w:val="850"/>
        </w:trPr>
        <w:tc>
          <w:tcPr>
            <w:tcW w:w="9638" w:type="dxa"/>
            <w:gridSpan w:val="6"/>
            <w:shd w:val="clear" w:color="auto" w:fill="auto"/>
          </w:tcPr>
          <w:p w14:paraId="14E10C97" w14:textId="77777777" w:rsidR="00A2419B" w:rsidRPr="00064B15" w:rsidRDefault="00A2419B" w:rsidP="00F3687F">
            <w:pPr>
              <w:spacing w:after="0" w:line="240" w:lineRule="auto"/>
            </w:pPr>
          </w:p>
        </w:tc>
      </w:tr>
      <w:tr w:rsidR="000F1CBF" w:rsidRPr="00064B15" w14:paraId="504C41C1" w14:textId="77777777" w:rsidTr="006C67B2">
        <w:trPr>
          <w:trHeight w:val="567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34DE5414" w14:textId="77777777" w:rsidR="000F1CBF" w:rsidRPr="00064B15" w:rsidRDefault="000F1CBF" w:rsidP="00064B15">
            <w:pPr>
              <w:spacing w:after="0" w:line="240" w:lineRule="auto"/>
              <w:rPr>
                <w:b/>
              </w:rPr>
            </w:pPr>
            <w:r w:rsidRPr="00064B15">
              <w:rPr>
                <w:b/>
              </w:rPr>
              <w:t xml:space="preserve">Abstract </w:t>
            </w:r>
            <w:r w:rsidRPr="00064B15">
              <w:rPr>
                <w:b/>
                <w:szCs w:val="24"/>
              </w:rPr>
              <w:t>(maximum 100 words)</w:t>
            </w:r>
          </w:p>
        </w:tc>
      </w:tr>
      <w:tr w:rsidR="000F1CBF" w:rsidRPr="00064B15" w14:paraId="06469BFC" w14:textId="77777777" w:rsidTr="006C67B2">
        <w:trPr>
          <w:trHeight w:val="2268"/>
        </w:trPr>
        <w:tc>
          <w:tcPr>
            <w:tcW w:w="9638" w:type="dxa"/>
            <w:gridSpan w:val="6"/>
            <w:shd w:val="clear" w:color="auto" w:fill="auto"/>
          </w:tcPr>
          <w:p w14:paraId="188375B0" w14:textId="77777777" w:rsidR="000F1CBF" w:rsidRPr="00064B15" w:rsidRDefault="000F1CBF" w:rsidP="00F3687F">
            <w:pPr>
              <w:spacing w:line="240" w:lineRule="auto"/>
            </w:pPr>
          </w:p>
        </w:tc>
      </w:tr>
      <w:tr w:rsidR="00612269" w:rsidRPr="00064B15" w14:paraId="2DAF1D0F" w14:textId="77777777" w:rsidTr="006C67B2">
        <w:trPr>
          <w:trHeight w:val="567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5DDACB1E" w14:textId="77777777" w:rsidR="00612269" w:rsidRPr="00027563" w:rsidRDefault="00027563" w:rsidP="00027563">
            <w:pPr>
              <w:spacing w:after="0" w:line="240" w:lineRule="auto"/>
              <w:rPr>
                <w:i/>
              </w:rPr>
            </w:pPr>
            <w:r w:rsidRPr="00027563">
              <w:rPr>
                <w:b/>
                <w:szCs w:val="24"/>
              </w:rPr>
              <w:t>Please indicate that you have included the following</w:t>
            </w:r>
            <w:r>
              <w:rPr>
                <w:b/>
                <w:szCs w:val="24"/>
              </w:rPr>
              <w:t>:</w:t>
            </w:r>
          </w:p>
        </w:tc>
      </w:tr>
      <w:tr w:rsidR="00027563" w:rsidRPr="00064B15" w14:paraId="5C1598B0" w14:textId="77777777" w:rsidTr="006C67B2">
        <w:trPr>
          <w:trHeight w:val="567"/>
        </w:trPr>
        <w:tc>
          <w:tcPr>
            <w:tcW w:w="6803" w:type="dxa"/>
            <w:gridSpan w:val="4"/>
            <w:shd w:val="clear" w:color="auto" w:fill="auto"/>
            <w:vAlign w:val="center"/>
          </w:tcPr>
          <w:p w14:paraId="31FA9627" w14:textId="77777777" w:rsidR="00027563" w:rsidRPr="00027563" w:rsidRDefault="00027563" w:rsidP="0002756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027563">
              <w:rPr>
                <w:b/>
                <w:szCs w:val="24"/>
              </w:rPr>
              <w:t>Research proposal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55F1781" w14:textId="77777777" w:rsidR="00027563" w:rsidRPr="00027563" w:rsidRDefault="00027563" w:rsidP="00027563">
            <w:pPr>
              <w:spacing w:after="0" w:line="240" w:lineRule="auto"/>
              <w:rPr>
                <w:szCs w:val="24"/>
              </w:rPr>
            </w:pPr>
          </w:p>
        </w:tc>
      </w:tr>
      <w:tr w:rsidR="00027563" w:rsidRPr="00064B15" w14:paraId="676E9E8F" w14:textId="77777777" w:rsidTr="006C67B2">
        <w:trPr>
          <w:trHeight w:val="567"/>
        </w:trPr>
        <w:tc>
          <w:tcPr>
            <w:tcW w:w="6803" w:type="dxa"/>
            <w:gridSpan w:val="4"/>
            <w:shd w:val="clear" w:color="auto" w:fill="auto"/>
            <w:vAlign w:val="center"/>
          </w:tcPr>
          <w:p w14:paraId="438F7646" w14:textId="77777777" w:rsidR="00027563" w:rsidRPr="00027563" w:rsidRDefault="00027563" w:rsidP="00027563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027563">
              <w:rPr>
                <w:b/>
              </w:rPr>
              <w:t>Curriculum Vitae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1B92934" w14:textId="77777777" w:rsidR="00027563" w:rsidRPr="00027563" w:rsidRDefault="00027563" w:rsidP="00027563">
            <w:pPr>
              <w:spacing w:after="0" w:line="240" w:lineRule="auto"/>
              <w:rPr>
                <w:szCs w:val="24"/>
              </w:rPr>
            </w:pPr>
          </w:p>
        </w:tc>
      </w:tr>
      <w:tr w:rsidR="00027563" w:rsidRPr="00064B15" w14:paraId="03368684" w14:textId="77777777" w:rsidTr="006C67B2">
        <w:trPr>
          <w:trHeight w:val="567"/>
        </w:trPr>
        <w:tc>
          <w:tcPr>
            <w:tcW w:w="6803" w:type="dxa"/>
            <w:gridSpan w:val="4"/>
            <w:shd w:val="clear" w:color="auto" w:fill="auto"/>
            <w:vAlign w:val="center"/>
          </w:tcPr>
          <w:p w14:paraId="19C5B8BB" w14:textId="77777777" w:rsidR="00027563" w:rsidRPr="00027563" w:rsidRDefault="00027563" w:rsidP="00027563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027563">
              <w:rPr>
                <w:b/>
              </w:rPr>
              <w:t>Letter of support from the Head of Department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14C9D2C" w14:textId="77777777" w:rsidR="00027563" w:rsidRPr="00027563" w:rsidRDefault="00027563" w:rsidP="00027563">
            <w:pPr>
              <w:spacing w:after="0" w:line="240" w:lineRule="auto"/>
              <w:rPr>
                <w:szCs w:val="24"/>
              </w:rPr>
            </w:pPr>
          </w:p>
        </w:tc>
      </w:tr>
      <w:tr w:rsidR="00581030" w:rsidRPr="00064B15" w14:paraId="099E4A7E" w14:textId="77777777" w:rsidTr="006C67B2">
        <w:trPr>
          <w:trHeight w:val="567"/>
        </w:trPr>
        <w:tc>
          <w:tcPr>
            <w:tcW w:w="9636" w:type="dxa"/>
            <w:gridSpan w:val="6"/>
            <w:shd w:val="clear" w:color="auto" w:fill="auto"/>
            <w:vAlign w:val="center"/>
          </w:tcPr>
          <w:p w14:paraId="5DD32E26" w14:textId="1760A81E" w:rsidR="00581030" w:rsidRPr="006C67B2" w:rsidRDefault="00581030" w:rsidP="006C67B2">
            <w:pPr>
              <w:spacing w:after="0"/>
              <w:rPr>
                <w:i/>
              </w:rPr>
            </w:pPr>
            <w:r w:rsidRPr="006C67B2">
              <w:rPr>
                <w:i/>
              </w:rPr>
              <w:t xml:space="preserve">I confirm that I am eligible </w:t>
            </w:r>
            <w:r w:rsidR="006C67B2">
              <w:rPr>
                <w:i/>
              </w:rPr>
              <w:t xml:space="preserve">to apply </w:t>
            </w:r>
            <w:r w:rsidRPr="006C67B2">
              <w:rPr>
                <w:i/>
              </w:rPr>
              <w:t xml:space="preserve">under the </w:t>
            </w:r>
            <w:r w:rsidR="00FB3EEC">
              <w:rPr>
                <w:i/>
              </w:rPr>
              <w:t>Early Stage</w:t>
            </w:r>
            <w:r w:rsidRPr="006C67B2">
              <w:rPr>
                <w:i/>
              </w:rPr>
              <w:t xml:space="preserve"> </w:t>
            </w:r>
            <w:r w:rsidR="00B557F9">
              <w:rPr>
                <w:i/>
              </w:rPr>
              <w:t>Research Award</w:t>
            </w:r>
            <w:r w:rsidRPr="006C67B2">
              <w:rPr>
                <w:i/>
              </w:rPr>
              <w:t xml:space="preserve"> Guidelines.</w:t>
            </w:r>
          </w:p>
        </w:tc>
      </w:tr>
      <w:tr w:rsidR="004B70C8" w:rsidRPr="00064B15" w14:paraId="523F0400" w14:textId="77777777" w:rsidTr="006C67B2">
        <w:trPr>
          <w:trHeight w:val="567"/>
        </w:trPr>
        <w:tc>
          <w:tcPr>
            <w:tcW w:w="2409" w:type="dxa"/>
            <w:shd w:val="clear" w:color="auto" w:fill="auto"/>
            <w:vAlign w:val="center"/>
          </w:tcPr>
          <w:p w14:paraId="189C705C" w14:textId="77777777" w:rsidR="004B70C8" w:rsidRPr="00064B15" w:rsidRDefault="006C67B2" w:rsidP="006C67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F2FD2" w14:textId="77777777" w:rsidR="004B70C8" w:rsidRPr="00064B15" w:rsidRDefault="004B70C8" w:rsidP="00064B15">
            <w:pPr>
              <w:spacing w:after="0" w:line="240" w:lineRule="auto"/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42A602F" w14:textId="77777777" w:rsidR="004B70C8" w:rsidRPr="00064B15" w:rsidRDefault="004B70C8" w:rsidP="006C67B2">
            <w:pPr>
              <w:spacing w:after="0" w:line="240" w:lineRule="auto"/>
              <w:jc w:val="right"/>
            </w:pPr>
            <w:r w:rsidRPr="00064B15">
              <w:rPr>
                <w:b/>
              </w:rPr>
              <w:t>Date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8BD33" w14:textId="77777777" w:rsidR="004B70C8" w:rsidRPr="00064B15" w:rsidRDefault="004B70C8" w:rsidP="00064B15">
            <w:pPr>
              <w:spacing w:after="0" w:line="240" w:lineRule="auto"/>
            </w:pPr>
          </w:p>
        </w:tc>
      </w:tr>
    </w:tbl>
    <w:p w14:paraId="56894FDC" w14:textId="77777777" w:rsidR="006933C6" w:rsidRDefault="006933C6" w:rsidP="00612269">
      <w:pPr>
        <w:spacing w:after="0" w:line="240" w:lineRule="auto"/>
        <w:rPr>
          <w:b/>
          <w:bCs/>
        </w:rPr>
      </w:pPr>
    </w:p>
    <w:sectPr w:rsidR="006933C6" w:rsidSect="006C67B2">
      <w:headerReference w:type="default" r:id="rId7"/>
      <w:pgSz w:w="11907" w:h="16840" w:code="9"/>
      <w:pgMar w:top="1701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D2FD" w14:textId="77777777" w:rsidR="00DB105B" w:rsidRDefault="00DB105B">
      <w:r>
        <w:separator/>
      </w:r>
    </w:p>
  </w:endnote>
  <w:endnote w:type="continuationSeparator" w:id="0">
    <w:p w14:paraId="396E21B2" w14:textId="77777777" w:rsidR="00DB105B" w:rsidRDefault="00DB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panose1 w:val="020B0604020202020204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5633" w14:textId="77777777" w:rsidR="00DB105B" w:rsidRDefault="00DB105B">
      <w:r>
        <w:separator/>
      </w:r>
    </w:p>
  </w:footnote>
  <w:footnote w:type="continuationSeparator" w:id="0">
    <w:p w14:paraId="7DCF0C64" w14:textId="77777777" w:rsidR="00DB105B" w:rsidRDefault="00DB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6F5D" w14:textId="77777777" w:rsidR="00027563" w:rsidRPr="00717328" w:rsidRDefault="00CC71F4" w:rsidP="00F16DDE">
    <w:pPr>
      <w:pStyle w:val="Header"/>
    </w:pPr>
    <w:r>
      <w:rPr>
        <w:noProof/>
      </w:rPr>
      <w:drawing>
        <wp:inline distT="0" distB="0" distL="0" distR="0" wp14:anchorId="07C31638" wp14:editId="623823D4">
          <wp:extent cx="5276129" cy="140017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logo-0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66" b="26860"/>
                  <a:stretch/>
                </pic:blipFill>
                <pic:spPr bwMode="auto">
                  <a:xfrm>
                    <a:off x="0" y="0"/>
                    <a:ext cx="5291010" cy="1404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44CBE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01D48C3"/>
    <w:multiLevelType w:val="hybridMultilevel"/>
    <w:tmpl w:val="326A83D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6205E"/>
    <w:multiLevelType w:val="hybridMultilevel"/>
    <w:tmpl w:val="EBB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3985"/>
    <w:multiLevelType w:val="hybridMultilevel"/>
    <w:tmpl w:val="53D82086"/>
    <w:lvl w:ilvl="0" w:tplc="2E66804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olor w:val="auto"/>
        <w:sz w:val="22"/>
        <w:szCs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3CAA"/>
    <w:multiLevelType w:val="hybridMultilevel"/>
    <w:tmpl w:val="2F5E9D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A91"/>
    <w:multiLevelType w:val="hybridMultilevel"/>
    <w:tmpl w:val="B91ACA52"/>
    <w:lvl w:ilvl="0" w:tplc="498E5E00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41E3E"/>
    <w:multiLevelType w:val="hybridMultilevel"/>
    <w:tmpl w:val="E5AC9F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0057"/>
    <w:multiLevelType w:val="multilevel"/>
    <w:tmpl w:val="73C486A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F5967"/>
    <w:multiLevelType w:val="multilevel"/>
    <w:tmpl w:val="8C8A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547F3"/>
    <w:multiLevelType w:val="hybridMultilevel"/>
    <w:tmpl w:val="E292A2D8"/>
    <w:lvl w:ilvl="0" w:tplc="18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319AC"/>
    <w:multiLevelType w:val="hybridMultilevel"/>
    <w:tmpl w:val="EFC2656C"/>
    <w:lvl w:ilvl="0" w:tplc="ED30E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E4094"/>
    <w:multiLevelType w:val="multilevel"/>
    <w:tmpl w:val="6526C76E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494308"/>
    <w:multiLevelType w:val="hybridMultilevel"/>
    <w:tmpl w:val="AADC4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447C"/>
    <w:multiLevelType w:val="hybridMultilevel"/>
    <w:tmpl w:val="160074FE"/>
    <w:lvl w:ilvl="0" w:tplc="E096558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06159"/>
    <w:multiLevelType w:val="hybridMultilevel"/>
    <w:tmpl w:val="A4A84CA0"/>
    <w:lvl w:ilvl="0" w:tplc="E0965580">
      <w:start w:val="1"/>
      <w:numFmt w:val="bullet"/>
      <w:lvlText w:val=""/>
      <w:lvlJc w:val="left"/>
      <w:pPr>
        <w:tabs>
          <w:tab w:val="num" w:pos="1146"/>
        </w:tabs>
        <w:ind w:left="1146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4299237">
    <w:abstractNumId w:val="0"/>
  </w:num>
  <w:num w:numId="2" w16cid:durableId="1982494358">
    <w:abstractNumId w:val="3"/>
  </w:num>
  <w:num w:numId="3" w16cid:durableId="23218243">
    <w:abstractNumId w:val="5"/>
  </w:num>
  <w:num w:numId="4" w16cid:durableId="1114593042">
    <w:abstractNumId w:val="10"/>
  </w:num>
  <w:num w:numId="5" w16cid:durableId="19230309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517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972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7812">
    <w:abstractNumId w:val="13"/>
  </w:num>
  <w:num w:numId="9" w16cid:durableId="794953161">
    <w:abstractNumId w:val="14"/>
  </w:num>
  <w:num w:numId="10" w16cid:durableId="1388525274">
    <w:abstractNumId w:val="13"/>
  </w:num>
  <w:num w:numId="11" w16cid:durableId="1436948007">
    <w:abstractNumId w:val="9"/>
  </w:num>
  <w:num w:numId="12" w16cid:durableId="525951079">
    <w:abstractNumId w:val="6"/>
  </w:num>
  <w:num w:numId="13" w16cid:durableId="2052611183">
    <w:abstractNumId w:val="12"/>
  </w:num>
  <w:num w:numId="14" w16cid:durableId="1167944622">
    <w:abstractNumId w:val="2"/>
  </w:num>
  <w:num w:numId="15" w16cid:durableId="439226877">
    <w:abstractNumId w:val="1"/>
  </w:num>
  <w:num w:numId="16" w16cid:durableId="832061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6EE"/>
    <w:rsid w:val="0000576A"/>
    <w:rsid w:val="000077BC"/>
    <w:rsid w:val="00027563"/>
    <w:rsid w:val="000533CD"/>
    <w:rsid w:val="00062BE9"/>
    <w:rsid w:val="00064B15"/>
    <w:rsid w:val="00075C32"/>
    <w:rsid w:val="000F1B4F"/>
    <w:rsid w:val="000F1CBF"/>
    <w:rsid w:val="001A5040"/>
    <w:rsid w:val="001B6E91"/>
    <w:rsid w:val="001D0556"/>
    <w:rsid w:val="00205D9F"/>
    <w:rsid w:val="00284F07"/>
    <w:rsid w:val="002B7268"/>
    <w:rsid w:val="00337AE6"/>
    <w:rsid w:val="00365DDA"/>
    <w:rsid w:val="003E4036"/>
    <w:rsid w:val="004050E8"/>
    <w:rsid w:val="004B70C8"/>
    <w:rsid w:val="004E7269"/>
    <w:rsid w:val="00581030"/>
    <w:rsid w:val="005866EE"/>
    <w:rsid w:val="005D2F67"/>
    <w:rsid w:val="005E3A81"/>
    <w:rsid w:val="00612269"/>
    <w:rsid w:val="006727CB"/>
    <w:rsid w:val="006933C6"/>
    <w:rsid w:val="006C67B2"/>
    <w:rsid w:val="00707102"/>
    <w:rsid w:val="007909E4"/>
    <w:rsid w:val="00847CD3"/>
    <w:rsid w:val="00931D42"/>
    <w:rsid w:val="009C0239"/>
    <w:rsid w:val="00A2419B"/>
    <w:rsid w:val="00AE4C96"/>
    <w:rsid w:val="00B000D2"/>
    <w:rsid w:val="00B234C6"/>
    <w:rsid w:val="00B557F9"/>
    <w:rsid w:val="00BE61E9"/>
    <w:rsid w:val="00C137A8"/>
    <w:rsid w:val="00C35CB6"/>
    <w:rsid w:val="00C55602"/>
    <w:rsid w:val="00C9022B"/>
    <w:rsid w:val="00CC4958"/>
    <w:rsid w:val="00CC71F4"/>
    <w:rsid w:val="00CD47DB"/>
    <w:rsid w:val="00D83EBD"/>
    <w:rsid w:val="00DB105B"/>
    <w:rsid w:val="00F1478B"/>
    <w:rsid w:val="00F16DDE"/>
    <w:rsid w:val="00F254E9"/>
    <w:rsid w:val="00F26FCA"/>
    <w:rsid w:val="00F3687F"/>
    <w:rsid w:val="00FB3EEC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7124F"/>
  <w15:docId w15:val="{B5F47786-010C-A34B-800D-52DE221C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958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958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958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495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958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4958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495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4958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5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050E8"/>
    <w:pPr>
      <w:tabs>
        <w:tab w:val="center" w:pos="4153"/>
        <w:tab w:val="right" w:pos="8306"/>
      </w:tabs>
    </w:pPr>
    <w:rPr>
      <w:sz w:val="18"/>
    </w:r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character" w:styleId="PageNumber">
    <w:name w:val="page number"/>
    <w:rsid w:val="004050E8"/>
    <w:rPr>
      <w:rFonts w:ascii="Arial" w:hAnsi="Arial"/>
      <w:sz w:val="18"/>
    </w:rPr>
  </w:style>
  <w:style w:type="character" w:styleId="FollowedHyperlink">
    <w:name w:val="FollowedHyperlink"/>
    <w:rsid w:val="004050E8"/>
    <w:rPr>
      <w:rFonts w:ascii="Arial" w:hAnsi="Arial"/>
      <w:color w:val="800080"/>
      <w:sz w:val="22"/>
      <w:u w:val="single"/>
    </w:rPr>
  </w:style>
  <w:style w:type="paragraph" w:styleId="Header">
    <w:name w:val="header"/>
    <w:basedOn w:val="Normal"/>
    <w:rsid w:val="004050E8"/>
    <w:pPr>
      <w:tabs>
        <w:tab w:val="center" w:pos="4153"/>
        <w:tab w:val="right" w:pos="8306"/>
      </w:tabs>
    </w:pPr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4958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table" w:styleId="TableGrid">
    <w:name w:val="Table Grid"/>
    <w:basedOn w:val="TableNormal"/>
    <w:rsid w:val="001B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33CD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"/>
    <w:rsid w:val="00CC4958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CC4958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CC4958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rsid w:val="00CC4958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CC4958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rsid w:val="00CC4958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rsid w:val="00CC495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CC4958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C495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4958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TitleChar">
    <w:name w:val="Title Char"/>
    <w:link w:val="Title"/>
    <w:uiPriority w:val="10"/>
    <w:rsid w:val="00CC4958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95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C4958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CC4958"/>
    <w:rPr>
      <w:b/>
      <w:bCs/>
    </w:rPr>
  </w:style>
  <w:style w:type="character" w:styleId="Emphasis">
    <w:name w:val="Emphasis"/>
    <w:uiPriority w:val="20"/>
    <w:qFormat/>
    <w:rsid w:val="00CC4958"/>
    <w:rPr>
      <w:i/>
      <w:iCs/>
    </w:rPr>
  </w:style>
  <w:style w:type="paragraph" w:styleId="NoSpacing">
    <w:name w:val="No Spacing"/>
    <w:qFormat/>
    <w:rsid w:val="00CC495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4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495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C495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95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CC4958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CC4958"/>
    <w:rPr>
      <w:i/>
      <w:iCs/>
      <w:color w:val="808080"/>
    </w:rPr>
  </w:style>
  <w:style w:type="character" w:styleId="IntenseEmphasis">
    <w:name w:val="Intense Emphasis"/>
    <w:uiPriority w:val="21"/>
    <w:qFormat/>
    <w:rsid w:val="00CC4958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CC4958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CC4958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CC49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958"/>
    <w:pPr>
      <w:outlineLvl w:val="9"/>
    </w:pPr>
  </w:style>
  <w:style w:type="table" w:customStyle="1" w:styleId="TableGrid1">
    <w:name w:val="Table Grid1"/>
    <w:basedOn w:val="TableNormal"/>
    <w:next w:val="TableGrid"/>
    <w:rsid w:val="000F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Ionising Radiation Special Interest Group</vt:lpstr>
    </vt:vector>
  </TitlesOfParts>
  <Company>MMUH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Ionising Radiation Special Interest Group</dc:title>
  <dc:creator>Lynn Gaynor</dc:creator>
  <cp:lastModifiedBy>Microsoft Office User</cp:lastModifiedBy>
  <cp:revision>4</cp:revision>
  <dcterms:created xsi:type="dcterms:W3CDTF">2019-01-07T11:51:00Z</dcterms:created>
  <dcterms:modified xsi:type="dcterms:W3CDTF">2023-01-24T11:31:00Z</dcterms:modified>
</cp:coreProperties>
</file>